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Lines="0" w:afterLines="0" w:line="230" w:lineRule="auto"/>
        <w:ind w:left="388"/>
        <w:rPr>
          <w:rFonts w:hint="eastAsia"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pacing w:val="-20"/>
          <w:sz w:val="31"/>
          <w:szCs w:val="31"/>
        </w:rPr>
        <w:t>附件 5</w:t>
      </w:r>
    </w:p>
    <w:p>
      <w:pPr>
        <w:spacing w:before="178" w:beforeLines="0" w:afterLines="0" w:line="223" w:lineRule="auto"/>
        <w:ind w:left="1066"/>
        <w:rPr>
          <w:rFonts w:hint="eastAsia" w:ascii="宋体" w:hAnsi="宋体" w:eastAsia="宋体" w:cs="宋体"/>
          <w:sz w:val="43"/>
          <w:szCs w:val="43"/>
        </w:rPr>
      </w:pPr>
      <w:r>
        <w:rPr>
          <w:rFonts w:hint="eastAsia" w:ascii="宋体" w:hAnsi="宋体" w:eastAsia="宋体" w:cs="宋体"/>
          <w:spacing w:val="14"/>
          <w:sz w:val="43"/>
          <w:szCs w:val="43"/>
        </w:rPr>
        <w:t>安</w:t>
      </w:r>
      <w:r>
        <w:rPr>
          <w:rFonts w:hint="eastAsia" w:ascii="宋体" w:hAnsi="宋体" w:eastAsia="宋体" w:cs="宋体"/>
          <w:spacing w:val="8"/>
          <w:sz w:val="43"/>
          <w:szCs w:val="43"/>
        </w:rPr>
        <w:t>徽审计职业学院学生社团活动申请表</w:t>
      </w:r>
    </w:p>
    <w:p>
      <w:pPr>
        <w:spacing w:beforeLines="0" w:afterLines="0"/>
        <w:rPr>
          <w:rFonts w:hint="default"/>
          <w:sz w:val="21"/>
          <w:szCs w:val="21"/>
        </w:rPr>
      </w:pPr>
    </w:p>
    <w:p>
      <w:pPr>
        <w:spacing w:beforeLines="0" w:afterLines="0" w:line="80" w:lineRule="exact"/>
        <w:rPr>
          <w:rFonts w:hint="default"/>
          <w:sz w:val="21"/>
          <w:szCs w:val="21"/>
        </w:rPr>
      </w:pPr>
    </w:p>
    <w:tbl>
      <w:tblPr>
        <w:tblStyle w:val="2"/>
        <w:tblW w:w="955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8"/>
        <w:gridCol w:w="2277"/>
        <w:gridCol w:w="1737"/>
        <w:gridCol w:w="28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26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="240" w:beforeLines="0" w:afterLines="0" w:line="222" w:lineRule="auto"/>
              <w:ind w:left="78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社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团名称</w:t>
            </w:r>
          </w:p>
        </w:tc>
        <w:tc>
          <w:tcPr>
            <w:tcW w:w="689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6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="217" w:beforeLines="0" w:afterLines="0" w:line="224" w:lineRule="auto"/>
              <w:ind w:left="793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活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动类型</w:t>
            </w:r>
          </w:p>
        </w:tc>
        <w:tc>
          <w:tcPr>
            <w:tcW w:w="2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17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="215" w:beforeLines="0" w:afterLines="0" w:line="222" w:lineRule="auto"/>
              <w:ind w:left="334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活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动名称</w:t>
            </w:r>
          </w:p>
        </w:tc>
        <w:tc>
          <w:tcPr>
            <w:tcW w:w="28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26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="249" w:beforeLines="0" w:afterLines="0" w:line="224" w:lineRule="auto"/>
              <w:ind w:left="654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活动负责人</w:t>
            </w:r>
          </w:p>
        </w:tc>
        <w:tc>
          <w:tcPr>
            <w:tcW w:w="2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17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="248" w:beforeLines="0" w:afterLines="0" w:line="224" w:lineRule="auto"/>
              <w:ind w:left="323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联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系方式</w:t>
            </w:r>
          </w:p>
        </w:tc>
        <w:tc>
          <w:tcPr>
            <w:tcW w:w="28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26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="261" w:beforeLines="0" w:afterLines="0" w:line="224" w:lineRule="auto"/>
              <w:ind w:left="793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活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动地点</w:t>
            </w:r>
          </w:p>
        </w:tc>
        <w:tc>
          <w:tcPr>
            <w:tcW w:w="2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17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="260" w:beforeLines="0" w:afterLines="0" w:line="224" w:lineRule="auto"/>
              <w:ind w:left="334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活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动时间</w:t>
            </w:r>
          </w:p>
        </w:tc>
        <w:tc>
          <w:tcPr>
            <w:tcW w:w="28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7" w:hRule="atLeast"/>
        </w:trPr>
        <w:tc>
          <w:tcPr>
            <w:tcW w:w="26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52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Lines="0" w:afterLines="0" w:line="252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Lines="0" w:afterLines="0" w:line="252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Lines="0" w:afterLines="0" w:line="252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="92" w:beforeLines="0" w:afterLines="0" w:line="223" w:lineRule="auto"/>
              <w:ind w:left="793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活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动概述</w:t>
            </w:r>
          </w:p>
        </w:tc>
        <w:tc>
          <w:tcPr>
            <w:tcW w:w="689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26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84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Lines="0" w:afterLines="0" w:line="284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="91" w:beforeLines="0" w:afterLines="0" w:line="223" w:lineRule="auto"/>
              <w:ind w:left="504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指导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教</w:t>
            </w: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师意见</w:t>
            </w:r>
          </w:p>
        </w:tc>
        <w:tc>
          <w:tcPr>
            <w:tcW w:w="689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65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Lines="0" w:afterLines="0" w:line="266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Lines="0" w:afterLines="0" w:line="266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Lines="0" w:afterLines="0" w:line="266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="91" w:beforeLines="0" w:afterLines="0" w:line="224" w:lineRule="auto"/>
              <w:ind w:left="123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签名：                      日期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26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84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Lines="0" w:afterLines="0" w:line="284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="91" w:beforeLines="0" w:afterLines="0" w:line="222" w:lineRule="auto"/>
              <w:ind w:left="22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社</w:t>
            </w: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团挂靠单位意见</w:t>
            </w:r>
          </w:p>
        </w:tc>
        <w:tc>
          <w:tcPr>
            <w:tcW w:w="2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66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Lines="0" w:afterLines="0" w:line="266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Lines="0" w:afterLines="0" w:line="266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Lines="0" w:afterLines="0" w:line="267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="91" w:beforeLines="0" w:afterLines="0" w:line="224" w:lineRule="auto"/>
              <w:ind w:left="41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负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责人签名：</w:t>
            </w:r>
          </w:p>
        </w:tc>
        <w:tc>
          <w:tcPr>
            <w:tcW w:w="1737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66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Lines="0" w:afterLines="0" w:line="266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Lines="0" w:afterLines="0" w:line="266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Lines="0" w:afterLines="0" w:line="266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="91" w:beforeLines="0" w:afterLines="0" w:line="223" w:lineRule="auto"/>
              <w:ind w:left="79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3"/>
                <w:sz w:val="28"/>
                <w:szCs w:val="28"/>
              </w:rPr>
              <w:t>盖</w:t>
            </w: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章</w:t>
            </w:r>
          </w:p>
        </w:tc>
        <w:tc>
          <w:tcPr>
            <w:tcW w:w="2884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66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Lines="0" w:afterLines="0" w:line="266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Lines="0" w:afterLines="0" w:line="266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Lines="0" w:afterLines="0" w:line="266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="91" w:beforeLines="0" w:afterLines="0" w:line="224" w:lineRule="auto"/>
              <w:ind w:left="93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7"/>
                <w:sz w:val="28"/>
                <w:szCs w:val="28"/>
              </w:rPr>
              <w:t>日</w:t>
            </w:r>
            <w:r>
              <w:rPr>
                <w:rFonts w:hint="eastAsia" w:ascii="仿宋" w:hAnsi="仿宋" w:eastAsia="仿宋" w:cs="仿宋"/>
                <w:spacing w:val="-25"/>
                <w:sz w:val="28"/>
                <w:szCs w:val="28"/>
              </w:rPr>
              <w:t>期：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2" w:hRule="atLeast"/>
        </w:trPr>
        <w:tc>
          <w:tcPr>
            <w:tcW w:w="26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="324" w:beforeLines="0" w:afterLines="0" w:line="329" w:lineRule="auto"/>
              <w:ind w:left="786" w:right="203" w:hanging="544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院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团委学生社团管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理部意见</w:t>
            </w:r>
          </w:p>
        </w:tc>
        <w:tc>
          <w:tcPr>
            <w:tcW w:w="689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2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Lines="0" w:afterLines="0" w:line="242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Lines="0" w:afterLines="0" w:line="242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="91" w:beforeLines="0" w:afterLines="0" w:line="224" w:lineRule="auto"/>
              <w:ind w:left="41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8"/>
                <w:sz w:val="28"/>
                <w:szCs w:val="28"/>
              </w:rPr>
              <w:t>负责</w:t>
            </w:r>
            <w:r>
              <w:rPr>
                <w:rFonts w:hint="eastAsia" w:ascii="仿宋" w:hAnsi="仿宋" w:eastAsia="仿宋" w:cs="仿宋"/>
                <w:spacing w:val="-16"/>
                <w:sz w:val="28"/>
                <w:szCs w:val="28"/>
              </w:rPr>
              <w:t>人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签名：                      日期：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9" w:hRule="atLeast"/>
        </w:trPr>
        <w:tc>
          <w:tcPr>
            <w:tcW w:w="26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72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Lines="0" w:afterLines="0" w:line="273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="91" w:beforeLines="0" w:afterLines="0" w:line="223" w:lineRule="auto"/>
              <w:ind w:left="66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</w:rPr>
              <w:t>院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团委意见</w:t>
            </w:r>
          </w:p>
        </w:tc>
        <w:tc>
          <w:tcPr>
            <w:tcW w:w="22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64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Lines="0" w:afterLines="0" w:line="265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Lines="0" w:afterLines="0" w:line="265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="91" w:beforeLines="0" w:afterLines="0" w:line="224" w:lineRule="auto"/>
              <w:ind w:left="41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负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责人签名：</w:t>
            </w:r>
          </w:p>
        </w:tc>
        <w:tc>
          <w:tcPr>
            <w:tcW w:w="1737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64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Lines="0" w:afterLines="0" w:line="264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Lines="0" w:afterLines="0" w:line="265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="91" w:beforeLines="0" w:afterLines="0" w:line="223" w:lineRule="auto"/>
              <w:ind w:left="79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3"/>
                <w:sz w:val="28"/>
                <w:szCs w:val="28"/>
              </w:rPr>
              <w:t>盖</w:t>
            </w: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章</w:t>
            </w:r>
          </w:p>
        </w:tc>
        <w:tc>
          <w:tcPr>
            <w:tcW w:w="2884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64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Lines="0" w:afterLines="0" w:line="264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Lines="0" w:afterLines="0" w:line="265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="91" w:beforeLines="0" w:afterLines="0" w:line="224" w:lineRule="auto"/>
              <w:ind w:left="93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7"/>
                <w:sz w:val="28"/>
                <w:szCs w:val="28"/>
              </w:rPr>
              <w:t>日</w:t>
            </w:r>
            <w:r>
              <w:rPr>
                <w:rFonts w:hint="eastAsia" w:ascii="仿宋" w:hAnsi="仿宋" w:eastAsia="仿宋" w:cs="仿宋"/>
                <w:spacing w:val="-25"/>
                <w:sz w:val="28"/>
                <w:szCs w:val="28"/>
              </w:rPr>
              <w:t>期：</w:t>
            </w:r>
          </w:p>
        </w:tc>
      </w:tr>
    </w:tbl>
    <w:p>
      <w:bookmarkStart w:id="0" w:name="_GoBack"/>
      <w:bookmarkEnd w:id="0"/>
    </w:p>
    <w:sectPr>
      <w:pgSz w:w="11906" w:h="16838"/>
      <w:pgMar w:top="1429" w:right="1174" w:bottom="1111" w:left="11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wMzUyYzQ4ZmI0ZTVmYjM0MmYzZTg4M2Y2Yzc5YmUifQ=="/>
  </w:docVars>
  <w:rsids>
    <w:rsidRoot w:val="00172A27"/>
    <w:rsid w:val="5FEF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kinsoku w:val="0"/>
      <w:autoSpaceDE w:val="0"/>
      <w:autoSpaceDN w:val="0"/>
      <w:adjustRightInd w:val="0"/>
      <w:snapToGrid w:val="0"/>
      <w:spacing w:beforeLines="0" w:afterLines="0"/>
      <w:textAlignment w:val="baseline"/>
    </w:pPr>
    <w:rPr>
      <w:rFonts w:hint="default" w:ascii="Arial" w:hAnsi="Arial" w:cs="Arial" w:eastAsiaTheme="minorEastAsia"/>
      <w:snapToGrid w:val="0"/>
      <w:color w:val="00000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2023-03-01T07:38:00Z</dcterms:created>
  <dc:creator>Avery_</dc:creator>
  <cp:lastModifiedBy>Avery_</cp:lastModifiedBy>
  <dcterms:modified xsi:type="dcterms:W3CDTF">2023-03-01T07:40:06Z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5ABB0EC6EC45441A9DC05B9FF5A55D9B</vt:lpwstr>
  </property>
</Properties>
</file>